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五年级上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期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语文周末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练习（第九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班级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 xml:space="preserve"> 姓名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默写古诗《己亥杂诗》。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二、看拼音写词语。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dǒu sǒu    āi shānɡ   xūn hēi   xīn jiānɡ   qián lónɡ   yīxièqiānlǐ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（      ） （      ） （      ）  （      ）  （      ） （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huǐmiè   fènɡmìnɡ   bǎolǎn   ɡūliánɡ  hónɡwěi  jīnbìhuīhuánɡ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（      ）（      ） （      ）  （      ） （      ）（  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u w:val="none"/>
          <w:lang w:val="en-US" w:eastAsia="zh-CN"/>
        </w:rPr>
        <w:t>ɡōnɡdiàn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xiànɡzhēnɡ jiànzhù  tǒnɡtǒnɡ zuìzhènɡ zhònɡxīnɡɡǒnɡyuè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（      ）（      ）（      ） （      ） （      ） （   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三、把下列词语补充完整。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举世（   ）（   ）    诗（   ）画（   ）  （   ）珍（   ）宝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（   ）南（   ）北   （   ）心（   ）血    诡计（   ）（   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（   ）（   ）积虑    国（   ）民（   ）    内（   ）外（  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兵（   ）马（   ） （   ）通（   ）和     哀鸿（   ）（    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选词填空（只填序号）。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A足智多谋  B诡计多端   C兴高采烈   D得意忘形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班级篮球比赛，我们班获得了冠军，同学们都（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比赛还没有结束，你只是暂时领先，不要（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狐狸（   ），用花言巧语骗取了乌鸦叼着的肉。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诸葛亮真是一个（   ）人，他的故事很多，有草船借箭、空城计、火烧赤壁。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给下列句子加上合适的标点符号。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桃树  杏树  梨树  你不让我  我不让你  都开满了花赶趟儿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秋天  各种山果子都成熟了  榛子  野枣  山里红  山葡萄  说也说不完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毽子越做越讲究  有黑鸡毛  白鸡毛  芦花鸡毛等   各种颜色的毽子满院子飞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按要求改写句子。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英法联军不是强盗是什么呢？（改为陈述句）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看着眼前的美景和优美的歌声，我的心情好多了。（修改病句）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3、每个小学生都应该上课专心听讲的好习惯。（修改病句）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4、人们都来这家超市购物。这家超市的商品货真价实。（用关联词把两句话合成一句话）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5、圆明园的毁灭是中国乃至世界文化史上不可估量的损失。（缩句）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把诗句补充完整。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default" w:cstheme="minorBidi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</w:t>
      </w: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，家祭无忘告乃翁。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default" w:cstheme="minorBidi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</w:t>
      </w: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，直把杭州作汴州。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default" w:cstheme="minorBidi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死去元知万事空，</w:t>
      </w:r>
      <w:r>
        <w:rPr>
          <w:rFonts w:hint="eastAsia" w:cstheme="minorBidi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</w:t>
      </w: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default" w:cstheme="minorBidi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</w:t>
      </w: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，万马齐喑究可哀。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阅读下面短文，完成练习。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center"/>
        <w:textAlignment w:val="auto"/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我不能忘掉祖国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　　1908年，宋庆龄15岁，就进了佐治亚州梅肯市的威斯里安女子大学。她是个文静而沉思的女孩子。她想到将来要为穷苦的祖国人民做事，就更加勤奋地学习。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　　有一次，班里要讨论历史方面的问题，她认真地搜集资料，认真地思索，做了充分准备。在讨论会上，一位美国学生站起来发言。他说：“我认为历史的发展是难以估计的。你们看，那些所谓文明古国，譬如亚洲的中国，已经被历史淘汰了，人类的希望在欧洲，在美洲，在我们这里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　　这时，坐在前排的宋庆龄不以为然地摇了摇头。她紧锁双眉，耐心地听着美国同学的发言。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　　那位同学刚讲完，宋庆龄就站起身来</w:t>
      </w: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，</w:t>
      </w: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教室里立刻静下来了。宋庆龄显得有些激动，但她仍然用柔和的声调说：“历史确实是在不断变化的，但它永远属于亿万大众。具有五千年文明历史的中国，没有被淘汰，也不可能被淘汰。有人说中国像一头沉睡的狮子，但它决不会永远沉睡下去。总会有一天，东亚睡狮的吼声将震动全世界！因为它有广阔的土地，勤劳的人民，悠久的历史，富饶的物产，有无数革命志士，为了它的振兴正在进行着艰苦卓绝的斗争！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　　教室里响起了热烈的掌声。大家交口称赞：“说得好，以理服人。”“这些话多么有力量！”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　　宋庆龄虽然身在国外，但她时时刻刻关心着国内的情况，她常对同学说：“我不能忘掉祖国，我对祖国充满了理想和希望！”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　1．联系语言环境理解词句的意思。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420"/>
        <w:jc w:val="left"/>
        <w:textAlignment w:val="auto"/>
        <w:rPr>
          <w:rFonts w:hint="eastAsia" w:cstheme="minorBidi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“淘汰”的意思是 </w:t>
      </w:r>
      <w:r>
        <w:rPr>
          <w:rFonts w:hint="default" w:cstheme="minorBidi"/>
          <w:kern w:val="2"/>
          <w:sz w:val="24"/>
          <w:szCs w:val="24"/>
          <w:u w:val="single"/>
          <w:lang w:val="en-US" w:eastAsia="zh-CN" w:bidi="ar-SA"/>
        </w:rPr>
        <w:t xml:space="preserve">                             </w:t>
      </w: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。“中国没有被淘汰，中国不可能被淘汰”的理由是</w:t>
      </w:r>
      <w:r>
        <w:rPr>
          <w:rFonts w:hint="default" w:cstheme="minorBidi"/>
          <w:kern w:val="2"/>
          <w:sz w:val="24"/>
          <w:szCs w:val="24"/>
          <w:u w:val="single"/>
          <w:lang w:val="en-US" w:eastAsia="zh-CN" w:bidi="ar-SA"/>
        </w:rPr>
        <w:t>                                      </w:t>
      </w:r>
      <w:r>
        <w:rPr>
          <w:rFonts w:hint="eastAsia" w:cstheme="minorBidi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single"/>
          <w:lang w:val="en-US" w:eastAsia="zh-CN" w:bidi="ar-SA"/>
        </w:rPr>
        <w:t xml:space="preserve">  </w:t>
      </w:r>
      <w:r>
        <w:rPr>
          <w:rFonts w:hint="default" w:cstheme="minorBidi"/>
          <w:kern w:val="2"/>
          <w:sz w:val="24"/>
          <w:szCs w:val="24"/>
          <w:u w:val="single"/>
          <w:lang w:val="en-US" w:eastAsia="zh-CN" w:bidi="ar-SA"/>
        </w:rPr>
        <w:t> </w:t>
      </w:r>
      <w:r>
        <w:rPr>
          <w:rFonts w:hint="eastAsia" w:cstheme="minorBidi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        </w:t>
      </w:r>
      <w:r>
        <w:rPr>
          <w:rFonts w:hint="default" w:cstheme="minorBidi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。“交口称赞”的意思是</w:t>
      </w:r>
      <w:r>
        <w:rPr>
          <w:rFonts w:hint="eastAsia" w:cstheme="minorBidi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</w:t>
      </w: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，</w:t>
      </w: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大家交口称赞的原因是</w:t>
      </w:r>
      <w:r>
        <w:rPr>
          <w:rFonts w:hint="default" w:cstheme="minorBidi"/>
          <w:kern w:val="2"/>
          <w:sz w:val="24"/>
          <w:szCs w:val="24"/>
          <w:u w:val="single"/>
          <w:lang w:val="en-US" w:eastAsia="zh-CN" w:bidi="ar-SA"/>
        </w:rPr>
        <w:t>                     </w:t>
      </w:r>
      <w:r>
        <w:rPr>
          <w:rFonts w:hint="eastAsia" w:cstheme="minorBidi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</w:t>
      </w: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　2．本文有一句话既点了题，又点出了文章中心思想，找出来画上“____”。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　3．用“</w:t>
      </w: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//</w:t>
      </w:r>
      <w:r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  <w:t>”把文章分成三段，并概括段意。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eastAsia" w:cstheme="minorBidi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一（       ）：</w:t>
      </w:r>
      <w:r>
        <w:rPr>
          <w:rFonts w:hint="eastAsia" w:cstheme="minorBidi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eastAsia" w:cstheme="minorBidi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二（       ）：</w:t>
      </w:r>
      <w:r>
        <w:rPr>
          <w:rFonts w:hint="eastAsia" w:cstheme="minorBidi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eastAsia" w:cstheme="minorBidi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三（       ）：</w:t>
      </w:r>
      <w:r>
        <w:rPr>
          <w:rFonts w:hint="eastAsia" w:cstheme="minorBidi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default" w:cstheme="minorBidi"/>
          <w:kern w:val="2"/>
          <w:sz w:val="24"/>
          <w:szCs w:val="24"/>
          <w:u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改错：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                                            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DB6E41"/>
    <w:multiLevelType w:val="singleLevel"/>
    <w:tmpl w:val="91DB6E4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D94344C"/>
    <w:multiLevelType w:val="singleLevel"/>
    <w:tmpl w:val="9D9434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84E35EA"/>
    <w:multiLevelType w:val="singleLevel"/>
    <w:tmpl w:val="C84E35E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979236E"/>
    <w:multiLevelType w:val="singleLevel"/>
    <w:tmpl w:val="F979236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4330DBB4"/>
    <w:multiLevelType w:val="singleLevel"/>
    <w:tmpl w:val="4330DBB4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7753D74"/>
    <w:multiLevelType w:val="singleLevel"/>
    <w:tmpl w:val="57753D7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00292"/>
    <w:rsid w:val="0B287FDA"/>
    <w:rsid w:val="12D44BA7"/>
    <w:rsid w:val="1A3D0D4E"/>
    <w:rsid w:val="1ADE3924"/>
    <w:rsid w:val="1E127696"/>
    <w:rsid w:val="2CB73047"/>
    <w:rsid w:val="33990CC3"/>
    <w:rsid w:val="373D20F7"/>
    <w:rsid w:val="37F62FB1"/>
    <w:rsid w:val="37FB1913"/>
    <w:rsid w:val="39011211"/>
    <w:rsid w:val="40601B9F"/>
    <w:rsid w:val="4618598B"/>
    <w:rsid w:val="483417C2"/>
    <w:rsid w:val="4B6727C3"/>
    <w:rsid w:val="4F7B5E43"/>
    <w:rsid w:val="56604CB9"/>
    <w:rsid w:val="5EB32000"/>
    <w:rsid w:val="6D3605BC"/>
    <w:rsid w:val="71AE1ECF"/>
    <w:rsid w:val="71FC491B"/>
    <w:rsid w:val="74CF0684"/>
    <w:rsid w:val="7EBD78D0"/>
    <w:rsid w:val="7FAA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2022-10-24T08:14:00Z</dcterms:created>
  <dc:creator>tw</dc:creator>
  <cp:lastModifiedBy>付蓉</cp:lastModifiedBy>
  <dcterms:modified xsi:type="dcterms:W3CDTF">2022-11-13T07:39:33Z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F24FD30F24254F539C27160D8DE0E2E4</vt:lpwstr>
  </property>
</Properties>
</file>