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5DD40" w14:textId="42AC8A9F" w:rsidR="00B86D8B" w:rsidRPr="007933C6" w:rsidRDefault="007933C6" w:rsidP="007933C6">
      <w:pPr>
        <w:jc w:val="center"/>
        <w:rPr>
          <w:rFonts w:ascii="黑体" w:eastAsia="黑体" w:hAnsi="黑体" w:cs="黑体" w:hint="eastAsia"/>
          <w:sz w:val="28"/>
          <w:szCs w:val="28"/>
        </w:rPr>
      </w:pPr>
      <w:r w:rsidRPr="007933C6">
        <w:rPr>
          <w:rFonts w:ascii="黑体" w:eastAsia="黑体" w:hAnsi="黑体" w:cs="黑体" w:hint="eastAsia"/>
          <w:sz w:val="28"/>
          <w:szCs w:val="28"/>
        </w:rPr>
        <w:t>百分数的应用（一）</w:t>
      </w:r>
      <w:r>
        <w:rPr>
          <w:rFonts w:ascii="黑体" w:eastAsia="黑体" w:hAnsi="黑体" w:cs="黑体" w:hint="eastAsia"/>
          <w:sz w:val="28"/>
          <w:szCs w:val="28"/>
        </w:rPr>
        <w:t>课时学历案</w:t>
      </w:r>
    </w:p>
    <w:tbl>
      <w:tblPr>
        <w:tblStyle w:val="aa"/>
        <w:tblpPr w:leftFromText="180" w:rightFromText="180" w:vertAnchor="text" w:tblpXSpec="center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9497"/>
        <w:gridCol w:w="283"/>
      </w:tblGrid>
      <w:tr w:rsidR="00B86D8B" w14:paraId="533459B5" w14:textId="77777777" w:rsidTr="001C759F">
        <w:trPr>
          <w:trHeight w:val="1206"/>
        </w:trPr>
        <w:tc>
          <w:tcPr>
            <w:tcW w:w="421" w:type="dxa"/>
            <w:vAlign w:val="center"/>
          </w:tcPr>
          <w:p w14:paraId="1EE9F165" w14:textId="77777777" w:rsidR="00B86D8B" w:rsidRDefault="00CF34C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0FDE7261" w14:textId="77777777" w:rsidR="00B86D8B" w:rsidRDefault="00CF34CF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9780" w:type="dxa"/>
            <w:gridSpan w:val="2"/>
            <w:vAlign w:val="bottom"/>
          </w:tcPr>
          <w:p w14:paraId="63D6C00A" w14:textId="77777777" w:rsidR="00B86D8B" w:rsidRDefault="00CF34CF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1.能在具体的情境中理解“增加百分之几”和“减少百分之几”的意义，加深对百分数意义的理解。</w:t>
            </w:r>
          </w:p>
          <w:p w14:paraId="40922071" w14:textId="77777777" w:rsidR="00B86D8B" w:rsidRDefault="00CF34CF">
            <w:pPr>
              <w:spacing w:line="276" w:lineRule="auto"/>
              <w:ind w:left="630" w:hangingChars="300" w:hanging="63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2.能掌握求“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个数比另一个数增加或减少百分之几”的问题的解题方法。</w:t>
            </w:r>
          </w:p>
          <w:p w14:paraId="40F35C9A" w14:textId="77777777" w:rsidR="00B86D8B" w:rsidRDefault="00CF34CF">
            <w:r>
              <w:rPr>
                <w:rFonts w:ascii="宋体" w:eastAsia="宋体" w:hAnsi="宋体" w:cs="宋体" w:hint="eastAsia"/>
                <w:szCs w:val="21"/>
              </w:rPr>
              <w:t>3.通过解决实际问题，体会百分数与日常生活的密切联系。</w:t>
            </w:r>
          </w:p>
        </w:tc>
      </w:tr>
      <w:tr w:rsidR="00B86D8B" w14:paraId="16BA8E0E" w14:textId="77777777" w:rsidTr="001C759F">
        <w:trPr>
          <w:trHeight w:val="733"/>
        </w:trPr>
        <w:tc>
          <w:tcPr>
            <w:tcW w:w="421" w:type="dxa"/>
            <w:vAlign w:val="center"/>
          </w:tcPr>
          <w:p w14:paraId="1A6265D3" w14:textId="77777777" w:rsidR="00B86D8B" w:rsidRDefault="00CF34CF">
            <w:pPr>
              <w:jc w:val="center"/>
              <w:rPr>
                <w:b/>
                <w:bCs/>
              </w:rPr>
            </w:pPr>
            <w:bookmarkStart w:id="0" w:name="OLE_LINK1"/>
            <w:r>
              <w:rPr>
                <w:rFonts w:hint="eastAsia"/>
                <w:b/>
                <w:bCs/>
              </w:rPr>
              <w:t>学习</w:t>
            </w:r>
          </w:p>
          <w:p w14:paraId="4BE906CD" w14:textId="77777777" w:rsidR="00B86D8B" w:rsidRDefault="00CF34C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9497" w:type="dxa"/>
          </w:tcPr>
          <w:p w14:paraId="4C8F6E09" w14:textId="65615864" w:rsidR="00AC6CCE" w:rsidRPr="00AC6CCE" w:rsidRDefault="00AC6CCE" w:rsidP="00EE20F1">
            <w:pPr>
              <w:rPr>
                <w:rFonts w:ascii="宋体" w:hAnsi="宋体" w:cs="宋体" w:hint="eastAsia"/>
                <w:b/>
                <w:bCs/>
                <w:sz w:val="24"/>
              </w:rPr>
            </w:pPr>
            <w:bookmarkStart w:id="1" w:name="OLE_LINK3"/>
            <w:r>
              <w:rPr>
                <w:rFonts w:ascii="宋体" w:hAnsi="宋体" w:cs="宋体" w:hint="eastAsia"/>
                <w:b/>
                <w:bCs/>
                <w:sz w:val="24"/>
              </w:rPr>
              <w:t>活动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4"/>
              </w:rPr>
              <w:t>一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4"/>
              </w:rPr>
              <w:t>：</w:t>
            </w:r>
          </w:p>
          <w:p w14:paraId="00012DED" w14:textId="6C580337" w:rsidR="00EE20F1" w:rsidRPr="00D629F2" w:rsidRDefault="00D64BFC" w:rsidP="00D629F2">
            <w:pPr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D64BFC">
              <w:rPr>
                <w:rFonts w:ascii="宋体" w:hAnsi="宋体" w:cs="宋体" w:hint="eastAsia"/>
                <w:b/>
                <w:bCs/>
                <w:sz w:val="24"/>
              </w:rPr>
              <w:t>1</w:t>
            </w:r>
            <w:bookmarkEnd w:id="1"/>
            <w:r w:rsidRPr="00D64BFC">
              <w:rPr>
                <w:rFonts w:ascii="宋体" w:hAnsi="宋体" w:cs="宋体" w:hint="eastAsia"/>
                <w:b/>
                <w:bCs/>
                <w:sz w:val="24"/>
              </w:rPr>
              <w:t>．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冰的体积比水的体积约</w:t>
            </w:r>
            <w:r w:rsidRPr="00D64BFC">
              <w:rPr>
                <w:rFonts w:ascii="宋体" w:hAnsi="宋体" w:cs="宋体" w:hint="eastAsia"/>
                <w:b/>
                <w:bCs/>
                <w:color w:val="EE0000"/>
                <w:sz w:val="24"/>
              </w:rPr>
              <w:t>增加百分之几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？</w:t>
            </w:r>
          </w:p>
          <w:p w14:paraId="0E0658F3" w14:textId="274EFCD6" w:rsidR="00B86D8B" w:rsidRPr="00D64BFC" w:rsidRDefault="00200389" w:rsidP="00D64BFC">
            <w:pPr>
              <w:rPr>
                <w:rFonts w:ascii="宋体" w:hAnsi="宋体" w:cs="宋体" w:hint="eastAsia"/>
                <w:b/>
                <w:bCs/>
                <w:color w:val="000000" w:themeColor="text1"/>
                <w:sz w:val="24"/>
              </w:rPr>
            </w:pPr>
            <w:bookmarkStart w:id="2" w:name="OLE_LINK4"/>
            <w:r w:rsidRPr="00200389">
              <w:rPr>
                <w:rFonts w:ascii="宋体" w:hAnsi="宋体" w:cs="宋体" w:hint="eastAsia"/>
                <w:b/>
                <w:bCs/>
                <w:color w:val="EE0000"/>
                <w:sz w:val="24"/>
              </w:rPr>
              <w:t>画图：</w:t>
            </w:r>
            <w:r w:rsidR="00D64BFC">
              <w:rPr>
                <w:rFonts w:ascii="宋体" w:hAnsi="宋体" w:cs="宋体" w:hint="eastAsia"/>
                <w:b/>
                <w:bCs/>
                <w:color w:val="EE0000"/>
                <w:sz w:val="24"/>
              </w:rPr>
              <w:t xml:space="preserve">                            </w:t>
            </w:r>
            <w:r w:rsidR="00D64BFC" w:rsidRPr="00D64BFC">
              <w:rPr>
                <w:rFonts w:ascii="宋体" w:hAnsi="宋体" w:cs="宋体" w:hint="eastAsia"/>
                <w:b/>
                <w:bCs/>
                <w:color w:val="EE0000"/>
                <w:sz w:val="24"/>
              </w:rPr>
              <w:t>列式解答</w:t>
            </w:r>
            <w:r w:rsidR="00D64BFC">
              <w:rPr>
                <w:rFonts w:ascii="宋体" w:hAnsi="宋体" w:cs="宋体" w:hint="eastAsia"/>
                <w:b/>
                <w:bCs/>
                <w:color w:val="000000" w:themeColor="text1"/>
                <w:sz w:val="24"/>
              </w:rPr>
              <w:t>（你能想到几种方法呢？）</w:t>
            </w:r>
          </w:p>
          <w:bookmarkEnd w:id="2"/>
          <w:p w14:paraId="248F19A7" w14:textId="77777777" w:rsidR="00B86D8B" w:rsidRDefault="00B86D8B">
            <w:pPr>
              <w:rPr>
                <w:rFonts w:ascii="宋体" w:hAnsi="宋体" w:cs="宋体" w:hint="eastAsia"/>
                <w:b/>
                <w:bCs/>
                <w:sz w:val="24"/>
              </w:rPr>
            </w:pPr>
          </w:p>
          <w:p w14:paraId="20D7E390" w14:textId="77777777" w:rsidR="00B86D8B" w:rsidRDefault="00B86D8B">
            <w:pPr>
              <w:rPr>
                <w:rFonts w:ascii="宋体" w:hAnsi="宋体" w:cs="宋体" w:hint="eastAsia"/>
                <w:b/>
                <w:bCs/>
                <w:sz w:val="24"/>
              </w:rPr>
            </w:pPr>
          </w:p>
          <w:p w14:paraId="5892379B" w14:textId="77777777" w:rsidR="00750D4E" w:rsidRDefault="00750D4E">
            <w:pPr>
              <w:rPr>
                <w:rFonts w:ascii="宋体" w:hAnsi="宋体" w:cs="宋体" w:hint="eastAsia"/>
                <w:b/>
                <w:bCs/>
                <w:sz w:val="24"/>
              </w:rPr>
            </w:pPr>
          </w:p>
          <w:p w14:paraId="032017C5" w14:textId="77777777" w:rsidR="00EA15C6" w:rsidRDefault="00EA15C6">
            <w:pPr>
              <w:rPr>
                <w:rFonts w:ascii="宋体" w:hAnsi="宋体" w:cs="宋体" w:hint="eastAsia"/>
                <w:b/>
                <w:bCs/>
                <w:sz w:val="24"/>
              </w:rPr>
            </w:pPr>
          </w:p>
          <w:p w14:paraId="786741F0" w14:textId="77777777" w:rsidR="00EA15C6" w:rsidRPr="00D629F2" w:rsidRDefault="00EA15C6">
            <w:pPr>
              <w:rPr>
                <w:rFonts w:ascii="宋体" w:hAnsi="宋体" w:cs="宋体" w:hint="eastAsia"/>
                <w:b/>
                <w:bCs/>
                <w:sz w:val="24"/>
              </w:rPr>
            </w:pPr>
          </w:p>
          <w:p w14:paraId="5CA16788" w14:textId="3412E809" w:rsidR="00750D4E" w:rsidRPr="00AC6CCE" w:rsidRDefault="00750D4E">
            <w:pPr>
              <w:rPr>
                <w:rFonts w:ascii="宋体" w:hAnsi="宋体" w:cs="宋体" w:hint="eastAsia"/>
                <w:b/>
                <w:bCs/>
                <w:color w:val="EE0000"/>
                <w:sz w:val="24"/>
              </w:rPr>
            </w:pPr>
          </w:p>
          <w:p w14:paraId="5CBFCCF3" w14:textId="77777777" w:rsidR="00D64BFC" w:rsidRPr="00750A74" w:rsidRDefault="00D64BFC">
            <w:pPr>
              <w:rPr>
                <w:rFonts w:ascii="宋体" w:hAnsi="宋体" w:cs="宋体" w:hint="eastAsia"/>
                <w:b/>
                <w:bCs/>
                <w:sz w:val="24"/>
              </w:rPr>
            </w:pPr>
          </w:p>
          <w:p w14:paraId="27AF485A" w14:textId="79B820AE" w:rsidR="007933C6" w:rsidRPr="00D629F2" w:rsidRDefault="00AC6CCE" w:rsidP="007933C6">
            <w:pPr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2</w:t>
            </w:r>
            <w:r w:rsidR="00587994">
              <w:rPr>
                <w:rFonts w:ascii="宋体" w:hAnsi="宋体" w:cs="宋体" w:hint="eastAsia"/>
                <w:b/>
                <w:bCs/>
                <w:sz w:val="24"/>
              </w:rPr>
              <w:t>.冰化成水后，</w:t>
            </w:r>
            <w:r w:rsidR="00CF34CF" w:rsidRPr="00EF05D4">
              <w:rPr>
                <w:rFonts w:ascii="宋体" w:hAnsi="宋体" w:cs="宋体" w:hint="eastAsia"/>
                <w:b/>
                <w:bCs/>
                <w:sz w:val="24"/>
              </w:rPr>
              <w:t>水的体积比冰的体积</w:t>
            </w:r>
            <w:r w:rsidR="00CF34CF" w:rsidRPr="00C74A68">
              <w:rPr>
                <w:rFonts w:ascii="宋体" w:hAnsi="宋体" w:cs="宋体" w:hint="eastAsia"/>
                <w:b/>
                <w:bCs/>
                <w:color w:val="EE0000"/>
                <w:sz w:val="24"/>
              </w:rPr>
              <w:t>少百分之几</w:t>
            </w:r>
            <w:r w:rsidR="00CF34CF" w:rsidRPr="00EF05D4">
              <w:rPr>
                <w:rFonts w:ascii="宋体" w:hAnsi="宋体" w:cs="宋体" w:hint="eastAsia"/>
                <w:b/>
                <w:bCs/>
                <w:sz w:val="24"/>
              </w:rPr>
              <w:t>？</w:t>
            </w:r>
          </w:p>
          <w:p w14:paraId="1F0A390C" w14:textId="1C465AF6" w:rsidR="007933C6" w:rsidRPr="007933C6" w:rsidRDefault="007933C6" w:rsidP="007933C6">
            <w:pPr>
              <w:rPr>
                <w:rFonts w:ascii="宋体" w:hAnsi="宋体" w:cs="宋体" w:hint="eastAsia"/>
                <w:b/>
                <w:bCs/>
                <w:color w:val="0D0D0D" w:themeColor="text1" w:themeTint="F2"/>
                <w:sz w:val="24"/>
              </w:rPr>
            </w:pPr>
            <w:r w:rsidRPr="007933C6">
              <w:rPr>
                <w:rFonts w:ascii="宋体" w:hAnsi="宋体" w:cs="宋体" w:hint="eastAsia"/>
                <w:b/>
                <w:bCs/>
                <w:color w:val="EE0000"/>
                <w:sz w:val="24"/>
              </w:rPr>
              <w:t>画图：                            列式解答</w:t>
            </w:r>
            <w:r w:rsidRPr="007933C6">
              <w:rPr>
                <w:rFonts w:ascii="宋体" w:hAnsi="宋体" w:cs="宋体" w:hint="eastAsia"/>
                <w:b/>
                <w:bCs/>
                <w:color w:val="0D0D0D" w:themeColor="text1" w:themeTint="F2"/>
                <w:sz w:val="24"/>
              </w:rPr>
              <w:t>（你能想到几种方法呢？）</w:t>
            </w:r>
          </w:p>
          <w:p w14:paraId="43238AC8" w14:textId="7B8A6CB7" w:rsidR="00B86D8B" w:rsidRDefault="00B86D8B">
            <w:pPr>
              <w:rPr>
                <w:rFonts w:ascii="宋体" w:hAnsi="宋体" w:cs="宋体" w:hint="eastAsia"/>
                <w:b/>
                <w:bCs/>
                <w:sz w:val="24"/>
              </w:rPr>
            </w:pPr>
          </w:p>
          <w:p w14:paraId="71EF2AD1" w14:textId="77777777" w:rsidR="00EF05D4" w:rsidRDefault="00EF05D4">
            <w:pPr>
              <w:rPr>
                <w:rFonts w:ascii="宋体" w:hAnsi="宋体" w:cs="宋体" w:hint="eastAsia"/>
                <w:b/>
                <w:bCs/>
                <w:sz w:val="24"/>
              </w:rPr>
            </w:pPr>
          </w:p>
          <w:p w14:paraId="7FAF3C60" w14:textId="388BBEE3" w:rsidR="0085157A" w:rsidRPr="007E4376" w:rsidRDefault="0085157A" w:rsidP="0060246A">
            <w:pPr>
              <w:rPr>
                <w:rFonts w:ascii="宋体" w:hAnsi="宋体" w:cs="宋体" w:hint="eastAsia"/>
                <w:b/>
                <w:bCs/>
                <w:sz w:val="24"/>
              </w:rPr>
            </w:pPr>
          </w:p>
          <w:p w14:paraId="1D9166E7" w14:textId="6593FBBD" w:rsidR="002B0525" w:rsidRDefault="002B0525">
            <w:pPr>
              <w:rPr>
                <w:rFonts w:ascii="宋体" w:hAnsi="宋体" w:cs="宋体" w:hint="eastAsia"/>
                <w:b/>
                <w:bCs/>
                <w:sz w:val="24"/>
              </w:rPr>
            </w:pPr>
          </w:p>
          <w:p w14:paraId="0CA414DC" w14:textId="77777777" w:rsidR="00B86D8B" w:rsidRDefault="00B86D8B">
            <w:pPr>
              <w:rPr>
                <w:rFonts w:ascii="宋体" w:hAnsi="宋体" w:cs="宋体"/>
                <w:b/>
                <w:bCs/>
                <w:sz w:val="24"/>
              </w:rPr>
            </w:pPr>
          </w:p>
          <w:p w14:paraId="190413BF" w14:textId="77777777" w:rsidR="003043D7" w:rsidRDefault="003043D7">
            <w:pPr>
              <w:rPr>
                <w:rFonts w:ascii="宋体" w:hAnsi="宋体" w:cs="宋体" w:hint="eastAsia"/>
                <w:b/>
                <w:bCs/>
                <w:sz w:val="24"/>
              </w:rPr>
            </w:pPr>
          </w:p>
          <w:p w14:paraId="25110BA8" w14:textId="77777777" w:rsidR="00EE20F1" w:rsidRDefault="00EE20F1">
            <w:pPr>
              <w:rPr>
                <w:rFonts w:ascii="宋体" w:hAnsi="宋体" w:cs="宋体" w:hint="eastAsia"/>
                <w:b/>
                <w:bCs/>
                <w:sz w:val="24"/>
              </w:rPr>
            </w:pPr>
          </w:p>
          <w:p w14:paraId="7FDC8927" w14:textId="77777777" w:rsidR="00EE20F1" w:rsidRDefault="003043D7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活动二：</w:t>
            </w:r>
          </w:p>
          <w:p w14:paraId="702F261B" w14:textId="28D62EE3" w:rsidR="003043D7" w:rsidRPr="003043D7" w:rsidRDefault="003043D7" w:rsidP="003043D7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1.</w:t>
            </w:r>
            <w:r w:rsidRPr="003043D7">
              <w:rPr>
                <w:rFonts w:ascii="宋体" w:hAnsi="宋体" w:cs="宋体" w:hint="eastAsia"/>
                <w:b/>
                <w:bCs/>
                <w:sz w:val="24"/>
              </w:rPr>
              <w:t>你觉得奖金该怎么分配？</w:t>
            </w:r>
          </w:p>
          <w:p w14:paraId="289DDF47" w14:textId="35B8089C" w:rsidR="003043D7" w:rsidRPr="003043D7" w:rsidRDefault="003043D7" w:rsidP="003043D7">
            <w:pPr>
              <w:rPr>
                <w:rFonts w:ascii="宋体" w:hAnsi="宋体" w:cs="宋体" w:hint="eastAsia"/>
                <w:b/>
                <w:bCs/>
                <w:sz w:val="24"/>
              </w:rPr>
            </w:pPr>
            <w:r w:rsidRPr="003043D7">
              <w:rPr>
                <w:rFonts w:ascii="宋体" w:hAnsi="宋体" w:cs="宋体" w:hint="eastAsia"/>
                <w:b/>
                <w:bCs/>
                <w:sz w:val="24"/>
              </w:rPr>
              <w:t>把你的想法画出来或者列算式表达出来。</w:t>
            </w:r>
          </w:p>
          <w:p w14:paraId="40D883C6" w14:textId="77777777" w:rsidR="003043D7" w:rsidRDefault="003043D7">
            <w:pPr>
              <w:rPr>
                <w:rFonts w:ascii="宋体" w:hAnsi="宋体" w:cs="宋体"/>
                <w:b/>
                <w:bCs/>
                <w:sz w:val="24"/>
              </w:rPr>
            </w:pPr>
          </w:p>
          <w:p w14:paraId="4AFC0D20" w14:textId="77777777" w:rsidR="003043D7" w:rsidRDefault="003043D7">
            <w:pPr>
              <w:rPr>
                <w:rFonts w:ascii="宋体" w:hAnsi="宋体" w:cs="宋体"/>
                <w:b/>
                <w:bCs/>
                <w:sz w:val="24"/>
              </w:rPr>
            </w:pPr>
          </w:p>
          <w:p w14:paraId="6F61C677" w14:textId="77777777" w:rsidR="003043D7" w:rsidRDefault="003043D7">
            <w:pPr>
              <w:rPr>
                <w:rFonts w:ascii="宋体" w:hAnsi="宋体" w:cs="宋体"/>
                <w:b/>
                <w:bCs/>
                <w:sz w:val="24"/>
              </w:rPr>
            </w:pPr>
          </w:p>
          <w:p w14:paraId="65996E61" w14:textId="77777777" w:rsidR="003043D7" w:rsidRDefault="003043D7">
            <w:pPr>
              <w:rPr>
                <w:rFonts w:ascii="宋体" w:hAnsi="宋体" w:cs="宋体"/>
                <w:b/>
                <w:bCs/>
                <w:sz w:val="24"/>
              </w:rPr>
            </w:pPr>
          </w:p>
          <w:p w14:paraId="2298C37B" w14:textId="77777777" w:rsidR="003043D7" w:rsidRDefault="003043D7">
            <w:pPr>
              <w:rPr>
                <w:rFonts w:ascii="宋体" w:hAnsi="宋体" w:cs="宋体"/>
                <w:b/>
                <w:bCs/>
                <w:sz w:val="24"/>
              </w:rPr>
            </w:pPr>
          </w:p>
          <w:p w14:paraId="08C88CD9" w14:textId="77777777" w:rsidR="003043D7" w:rsidRDefault="003043D7">
            <w:pPr>
              <w:rPr>
                <w:rFonts w:ascii="宋体" w:hAnsi="宋体" w:cs="宋体" w:hint="eastAsia"/>
                <w:b/>
                <w:bCs/>
                <w:sz w:val="24"/>
              </w:rPr>
            </w:pPr>
          </w:p>
          <w:p w14:paraId="3554461F" w14:textId="77777777" w:rsidR="003043D7" w:rsidRDefault="003043D7">
            <w:pPr>
              <w:rPr>
                <w:rFonts w:ascii="宋体" w:hAnsi="宋体" w:cs="宋体"/>
                <w:b/>
                <w:bCs/>
                <w:sz w:val="24"/>
              </w:rPr>
            </w:pPr>
          </w:p>
          <w:p w14:paraId="59BFF462" w14:textId="77777777" w:rsidR="003043D7" w:rsidRDefault="003043D7">
            <w:pPr>
              <w:rPr>
                <w:rFonts w:ascii="宋体" w:hAnsi="宋体" w:cs="宋体"/>
                <w:b/>
                <w:bCs/>
                <w:sz w:val="24"/>
              </w:rPr>
            </w:pPr>
          </w:p>
          <w:p w14:paraId="59159256" w14:textId="2DD301FC" w:rsidR="003043D7" w:rsidRDefault="003043D7">
            <w:pPr>
              <w:rPr>
                <w:rFonts w:ascii="宋体" w:hAnsi="宋体" w:cs="宋体" w:hint="eastAsia"/>
                <w:b/>
                <w:bCs/>
                <w:sz w:val="24"/>
              </w:rPr>
            </w:pPr>
          </w:p>
        </w:tc>
        <w:tc>
          <w:tcPr>
            <w:tcW w:w="283" w:type="dxa"/>
            <w:vAlign w:val="center"/>
          </w:tcPr>
          <w:p w14:paraId="2B9BE55B" w14:textId="77777777" w:rsidR="00B86D8B" w:rsidRDefault="00B86D8B">
            <w:pPr>
              <w:jc w:val="center"/>
              <w:rPr>
                <w:b/>
                <w:bCs/>
              </w:rPr>
            </w:pPr>
          </w:p>
        </w:tc>
      </w:tr>
      <w:bookmarkEnd w:id="0"/>
      <w:tr w:rsidR="00B86D8B" w14:paraId="18E8B200" w14:textId="77777777" w:rsidTr="00DE2173">
        <w:trPr>
          <w:trHeight w:val="1439"/>
        </w:trPr>
        <w:tc>
          <w:tcPr>
            <w:tcW w:w="421" w:type="dxa"/>
            <w:vAlign w:val="center"/>
          </w:tcPr>
          <w:p w14:paraId="2A7E18EE" w14:textId="01C41919" w:rsidR="00B86D8B" w:rsidRDefault="00EA15C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课后任务</w:t>
            </w:r>
          </w:p>
        </w:tc>
        <w:tc>
          <w:tcPr>
            <w:tcW w:w="9497" w:type="dxa"/>
            <w:vAlign w:val="center"/>
          </w:tcPr>
          <w:p w14:paraId="5C63E210" w14:textId="1D7DD419" w:rsidR="00B86D8B" w:rsidRPr="002B0525" w:rsidRDefault="009616C3">
            <w:pPr>
              <w:rPr>
                <w:b/>
                <w:sz w:val="22"/>
              </w:rPr>
            </w:pPr>
            <w:r w:rsidRPr="00EA15C6">
              <w:rPr>
                <w:rFonts w:hint="eastAsia"/>
                <w:b/>
                <w:color w:val="EE0000"/>
                <w:sz w:val="22"/>
              </w:rPr>
              <w:t>跨学科</w:t>
            </w:r>
            <w:r w:rsidR="000D6836" w:rsidRPr="00EA15C6">
              <w:rPr>
                <w:rFonts w:hint="eastAsia"/>
                <w:b/>
                <w:color w:val="EE0000"/>
                <w:sz w:val="22"/>
              </w:rPr>
              <w:t>实践作业：</w:t>
            </w:r>
            <w:r w:rsidR="0085157A">
              <w:rPr>
                <w:rFonts w:hint="eastAsia"/>
                <w:b/>
                <w:sz w:val="22"/>
              </w:rPr>
              <w:t>用量杯</w:t>
            </w:r>
            <w:r w:rsidR="00CF34CF">
              <w:rPr>
                <w:rFonts w:hint="eastAsia"/>
                <w:b/>
                <w:sz w:val="22"/>
              </w:rPr>
              <w:t>测量</w:t>
            </w:r>
            <w:r w:rsidR="0085157A">
              <w:rPr>
                <w:rFonts w:hint="eastAsia"/>
                <w:b/>
                <w:sz w:val="22"/>
              </w:rPr>
              <w:t>冰的</w:t>
            </w:r>
            <w:r w:rsidR="00CF34CF">
              <w:rPr>
                <w:rFonts w:hint="eastAsia"/>
                <w:b/>
                <w:sz w:val="22"/>
              </w:rPr>
              <w:t>体积；等冰块融化成水后，</w:t>
            </w:r>
            <w:proofErr w:type="gramStart"/>
            <w:r w:rsidR="00CF34CF">
              <w:rPr>
                <w:rFonts w:hint="eastAsia"/>
                <w:b/>
                <w:sz w:val="22"/>
              </w:rPr>
              <w:t>测量水</w:t>
            </w:r>
            <w:proofErr w:type="gramEnd"/>
            <w:r w:rsidR="00CF34CF">
              <w:rPr>
                <w:rFonts w:hint="eastAsia"/>
                <w:b/>
                <w:sz w:val="22"/>
              </w:rPr>
              <w:t>的体积，对比体积的前后变化，用今天所学知识解决增加（减少）百分之几？</w:t>
            </w:r>
          </w:p>
        </w:tc>
        <w:tc>
          <w:tcPr>
            <w:tcW w:w="283" w:type="dxa"/>
            <w:vAlign w:val="bottom"/>
          </w:tcPr>
          <w:p w14:paraId="7EE456F3" w14:textId="77777777" w:rsidR="00B86D8B" w:rsidRDefault="00B86D8B"/>
        </w:tc>
      </w:tr>
      <w:tr w:rsidR="00B86D8B" w14:paraId="2C9CEBBA" w14:textId="77777777" w:rsidTr="00DE2173">
        <w:trPr>
          <w:trHeight w:val="1505"/>
        </w:trPr>
        <w:tc>
          <w:tcPr>
            <w:tcW w:w="421" w:type="dxa"/>
            <w:vAlign w:val="center"/>
          </w:tcPr>
          <w:p w14:paraId="32015815" w14:textId="77777777" w:rsidR="00B86D8B" w:rsidRDefault="00CF34C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14:paraId="789CEC4D" w14:textId="77777777" w:rsidR="00B86D8B" w:rsidRDefault="00CF34C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9780" w:type="dxa"/>
            <w:gridSpan w:val="2"/>
            <w:vAlign w:val="bottom"/>
          </w:tcPr>
          <w:p w14:paraId="3752D076" w14:textId="72181C3E" w:rsidR="00B86D8B" w:rsidRDefault="00CF34CF" w:rsidP="00C56D2F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我理解了：“</w:t>
            </w:r>
            <w:r>
              <w:rPr>
                <w:rFonts w:ascii="宋体" w:eastAsia="宋体" w:hAnsi="宋体" w:cs="宋体" w:hint="eastAsia"/>
                <w:szCs w:val="21"/>
              </w:rPr>
              <w:t>增加百分之几”和“减少百分之几”的意义？</w:t>
            </w:r>
          </w:p>
          <w:p w14:paraId="3DB4AF94" w14:textId="2D516D58" w:rsidR="00B86D8B" w:rsidRPr="00C56D2F" w:rsidRDefault="00CF34CF" w:rsidP="00C56D2F">
            <w:pPr>
              <w:numPr>
                <w:ilvl w:val="0"/>
                <w:numId w:val="4"/>
              </w:numPr>
            </w:pPr>
            <w:r>
              <w:rPr>
                <w:rFonts w:ascii="宋体" w:eastAsia="宋体" w:hAnsi="宋体" w:cs="宋体" w:hint="eastAsia"/>
                <w:szCs w:val="21"/>
              </w:rPr>
              <w:t>能正确解决求“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个数</w:t>
            </w:r>
            <w:r w:rsidRPr="00EE20F1">
              <w:rPr>
                <w:rFonts w:ascii="宋体" w:eastAsia="宋体" w:hAnsi="宋体" w:cs="宋体" w:hint="eastAsia"/>
                <w:color w:val="EE0000"/>
                <w:szCs w:val="21"/>
              </w:rPr>
              <w:t>比</w:t>
            </w:r>
            <w:r>
              <w:rPr>
                <w:rFonts w:ascii="宋体" w:eastAsia="宋体" w:hAnsi="宋体" w:cs="宋体" w:hint="eastAsia"/>
                <w:szCs w:val="21"/>
              </w:rPr>
              <w:t>另一个数</w:t>
            </w:r>
            <w:r w:rsidRPr="00EE20F1">
              <w:rPr>
                <w:rFonts w:ascii="宋体" w:eastAsia="宋体" w:hAnsi="宋体" w:cs="宋体" w:hint="eastAsia"/>
                <w:color w:val="EE0000"/>
                <w:szCs w:val="21"/>
              </w:rPr>
              <w:t>增加或减少</w:t>
            </w:r>
            <w:r>
              <w:rPr>
                <w:rFonts w:ascii="宋体" w:eastAsia="宋体" w:hAnsi="宋体" w:cs="宋体" w:hint="eastAsia"/>
                <w:szCs w:val="21"/>
              </w:rPr>
              <w:t>百分之几”的问题的解题方法？</w:t>
            </w:r>
          </w:p>
          <w:p w14:paraId="11209331" w14:textId="3CA9828E" w:rsidR="00B86D8B" w:rsidRDefault="00CF34CF" w:rsidP="00C56D2F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我还有什么疑问？</w:t>
            </w:r>
          </w:p>
          <w:p w14:paraId="29BB8982" w14:textId="77777777" w:rsidR="00B86D8B" w:rsidRDefault="00CF34CF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我在本节课中表现得最好的是：</w:t>
            </w:r>
          </w:p>
          <w:p w14:paraId="1A96F760" w14:textId="77777777" w:rsidR="00B86D8B" w:rsidRDefault="00CF34CF">
            <w:r>
              <w:rPr>
                <w:rFonts w:ascii="楷体" w:eastAsia="楷体" w:hAnsi="楷体" w:cs="楷体" w:hint="eastAsia"/>
              </w:rPr>
              <w:t xml:space="preserve">（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观察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操作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思考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倾听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合作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提问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答问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  ）</w:t>
            </w:r>
          </w:p>
        </w:tc>
      </w:tr>
    </w:tbl>
    <w:p w14:paraId="37DCCB2F" w14:textId="77777777" w:rsidR="00B86D8B" w:rsidRDefault="00B86D8B">
      <w:pPr>
        <w:pStyle w:val="a9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 w:hint="eastAsia"/>
          <w:color w:val="231F20"/>
        </w:rPr>
      </w:pPr>
    </w:p>
    <w:sectPr w:rsidR="00B86D8B" w:rsidSect="007E4376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B16D1" w14:textId="77777777" w:rsidR="006971EC" w:rsidRDefault="006971EC" w:rsidP="00CF34CF">
      <w:r>
        <w:separator/>
      </w:r>
    </w:p>
  </w:endnote>
  <w:endnote w:type="continuationSeparator" w:id="0">
    <w:p w14:paraId="7678A0BC" w14:textId="77777777" w:rsidR="006971EC" w:rsidRDefault="006971EC" w:rsidP="00CF3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2D505" w14:textId="77777777" w:rsidR="006971EC" w:rsidRDefault="006971EC" w:rsidP="00CF34CF">
      <w:r>
        <w:separator/>
      </w:r>
    </w:p>
  </w:footnote>
  <w:footnote w:type="continuationSeparator" w:id="0">
    <w:p w14:paraId="3E207FC7" w14:textId="77777777" w:rsidR="006971EC" w:rsidRDefault="006971EC" w:rsidP="00CF3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518D0A"/>
    <w:multiLevelType w:val="singleLevel"/>
    <w:tmpl w:val="4A518D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ADF1451"/>
    <w:multiLevelType w:val="hybridMultilevel"/>
    <w:tmpl w:val="E824302A"/>
    <w:lvl w:ilvl="0" w:tplc="9BB26096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6FDD4C8"/>
    <w:multiLevelType w:val="singleLevel"/>
    <w:tmpl w:val="56FDD4C8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57A9E64A"/>
    <w:multiLevelType w:val="singleLevel"/>
    <w:tmpl w:val="57A9E64A"/>
    <w:lvl w:ilvl="0">
      <w:start w:val="1"/>
      <w:numFmt w:val="decimal"/>
      <w:suff w:val="nothing"/>
      <w:lvlText w:val="（%1）"/>
      <w:lvlJc w:val="left"/>
    </w:lvl>
  </w:abstractNum>
  <w:abstractNum w:abstractNumId="4" w15:restartNumberingAfterBreak="0">
    <w:nsid w:val="6443366C"/>
    <w:multiLevelType w:val="multilevel"/>
    <w:tmpl w:val="6443366C"/>
    <w:lvl w:ilvl="0">
      <w:start w:val="1"/>
      <w:numFmt w:val="decimal"/>
      <w:lvlText w:val="（%1）"/>
      <w:lvlJc w:val="left"/>
      <w:pPr>
        <w:ind w:left="1145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num w:numId="1" w16cid:durableId="1302005950">
    <w:abstractNumId w:val="2"/>
  </w:num>
  <w:num w:numId="2" w16cid:durableId="219899994">
    <w:abstractNumId w:val="3"/>
  </w:num>
  <w:num w:numId="3" w16cid:durableId="1349870293">
    <w:abstractNumId w:val="4"/>
  </w:num>
  <w:num w:numId="4" w16cid:durableId="2144418976">
    <w:abstractNumId w:val="0"/>
  </w:num>
  <w:num w:numId="5" w16cid:durableId="1294216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ExZTYwOGM3YmEwYzQxZjFjOTM5Mzc3YzUzYjg5NWMifQ=="/>
  </w:docVars>
  <w:rsids>
    <w:rsidRoot w:val="712579AC"/>
    <w:rsid w:val="00022DD7"/>
    <w:rsid w:val="00030FC7"/>
    <w:rsid w:val="00051A47"/>
    <w:rsid w:val="0005746F"/>
    <w:rsid w:val="000D5BC2"/>
    <w:rsid w:val="000D6836"/>
    <w:rsid w:val="000E7D01"/>
    <w:rsid w:val="00172157"/>
    <w:rsid w:val="001C1EF8"/>
    <w:rsid w:val="001C759F"/>
    <w:rsid w:val="00200389"/>
    <w:rsid w:val="00240A5D"/>
    <w:rsid w:val="002B0525"/>
    <w:rsid w:val="002F7918"/>
    <w:rsid w:val="003043D7"/>
    <w:rsid w:val="00314A40"/>
    <w:rsid w:val="00352106"/>
    <w:rsid w:val="003555D7"/>
    <w:rsid w:val="0037222D"/>
    <w:rsid w:val="003A1282"/>
    <w:rsid w:val="00462E55"/>
    <w:rsid w:val="004B1EE0"/>
    <w:rsid w:val="004E34D3"/>
    <w:rsid w:val="004E426F"/>
    <w:rsid w:val="004E5CD1"/>
    <w:rsid w:val="00567639"/>
    <w:rsid w:val="00585460"/>
    <w:rsid w:val="00585D6D"/>
    <w:rsid w:val="00587994"/>
    <w:rsid w:val="005905EA"/>
    <w:rsid w:val="005D0756"/>
    <w:rsid w:val="0060246A"/>
    <w:rsid w:val="006035F3"/>
    <w:rsid w:val="006352ED"/>
    <w:rsid w:val="006650CB"/>
    <w:rsid w:val="00680F67"/>
    <w:rsid w:val="006971EC"/>
    <w:rsid w:val="006E074E"/>
    <w:rsid w:val="00713A60"/>
    <w:rsid w:val="00750A74"/>
    <w:rsid w:val="00750D4E"/>
    <w:rsid w:val="00760EA4"/>
    <w:rsid w:val="00780488"/>
    <w:rsid w:val="007933C6"/>
    <w:rsid w:val="007E4376"/>
    <w:rsid w:val="00801D9D"/>
    <w:rsid w:val="008202D4"/>
    <w:rsid w:val="0085157A"/>
    <w:rsid w:val="00862C18"/>
    <w:rsid w:val="00867096"/>
    <w:rsid w:val="008843D7"/>
    <w:rsid w:val="008F65F5"/>
    <w:rsid w:val="00910244"/>
    <w:rsid w:val="00940DC1"/>
    <w:rsid w:val="00941EDE"/>
    <w:rsid w:val="009616C3"/>
    <w:rsid w:val="009C75C8"/>
    <w:rsid w:val="009E0685"/>
    <w:rsid w:val="00A26AEC"/>
    <w:rsid w:val="00A406EE"/>
    <w:rsid w:val="00A51C6A"/>
    <w:rsid w:val="00A55775"/>
    <w:rsid w:val="00A6428F"/>
    <w:rsid w:val="00AC6CCE"/>
    <w:rsid w:val="00B86D8B"/>
    <w:rsid w:val="00BD04A4"/>
    <w:rsid w:val="00BD3AF8"/>
    <w:rsid w:val="00BE7E9F"/>
    <w:rsid w:val="00BF316D"/>
    <w:rsid w:val="00C3060D"/>
    <w:rsid w:val="00C56D2F"/>
    <w:rsid w:val="00C74A68"/>
    <w:rsid w:val="00CA3235"/>
    <w:rsid w:val="00CF34CF"/>
    <w:rsid w:val="00D15D8B"/>
    <w:rsid w:val="00D33084"/>
    <w:rsid w:val="00D629F2"/>
    <w:rsid w:val="00D64BFC"/>
    <w:rsid w:val="00D709D2"/>
    <w:rsid w:val="00D71CAC"/>
    <w:rsid w:val="00D77267"/>
    <w:rsid w:val="00D81499"/>
    <w:rsid w:val="00D965CF"/>
    <w:rsid w:val="00DA71CA"/>
    <w:rsid w:val="00DD73C4"/>
    <w:rsid w:val="00DE2173"/>
    <w:rsid w:val="00E231FA"/>
    <w:rsid w:val="00E47B24"/>
    <w:rsid w:val="00E528B5"/>
    <w:rsid w:val="00EA15C6"/>
    <w:rsid w:val="00EE20F1"/>
    <w:rsid w:val="00EF05D4"/>
    <w:rsid w:val="00EF5F41"/>
    <w:rsid w:val="00F03C00"/>
    <w:rsid w:val="00F1198D"/>
    <w:rsid w:val="00F21256"/>
    <w:rsid w:val="00F47FAB"/>
    <w:rsid w:val="00F5554D"/>
    <w:rsid w:val="00F9258A"/>
    <w:rsid w:val="00FF0B21"/>
    <w:rsid w:val="013F16F5"/>
    <w:rsid w:val="0E6C56C1"/>
    <w:rsid w:val="0FB877AE"/>
    <w:rsid w:val="149B785B"/>
    <w:rsid w:val="18776D6E"/>
    <w:rsid w:val="191E162C"/>
    <w:rsid w:val="1A055A2A"/>
    <w:rsid w:val="1B3E4A43"/>
    <w:rsid w:val="1B80199C"/>
    <w:rsid w:val="1FFB48BA"/>
    <w:rsid w:val="22332E59"/>
    <w:rsid w:val="2ADF3695"/>
    <w:rsid w:val="2D801B73"/>
    <w:rsid w:val="31D45C64"/>
    <w:rsid w:val="33246F84"/>
    <w:rsid w:val="333418BE"/>
    <w:rsid w:val="336B1F3F"/>
    <w:rsid w:val="357161CD"/>
    <w:rsid w:val="400B65B4"/>
    <w:rsid w:val="41411E75"/>
    <w:rsid w:val="41D11818"/>
    <w:rsid w:val="44AB08CF"/>
    <w:rsid w:val="479168F3"/>
    <w:rsid w:val="47CB24F3"/>
    <w:rsid w:val="480A37D1"/>
    <w:rsid w:val="4B871B00"/>
    <w:rsid w:val="4DFC1C2F"/>
    <w:rsid w:val="4E29374A"/>
    <w:rsid w:val="4ED87E0E"/>
    <w:rsid w:val="51790519"/>
    <w:rsid w:val="5734628D"/>
    <w:rsid w:val="63413446"/>
    <w:rsid w:val="65BC61E2"/>
    <w:rsid w:val="6874404C"/>
    <w:rsid w:val="6B0B1B7B"/>
    <w:rsid w:val="6DFA2A7E"/>
    <w:rsid w:val="70F968F0"/>
    <w:rsid w:val="712579AC"/>
    <w:rsid w:val="7E494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315C56"/>
  <w15:docId w15:val="{CD3577DC-FC4B-4D3C-ADD4-A43BE8C8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D8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86D8B"/>
    <w:rPr>
      <w:sz w:val="18"/>
      <w:szCs w:val="18"/>
    </w:rPr>
  </w:style>
  <w:style w:type="paragraph" w:styleId="a5">
    <w:name w:val="footer"/>
    <w:basedOn w:val="a"/>
    <w:link w:val="a6"/>
    <w:rsid w:val="00B86D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rsid w:val="00B86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sid w:val="00B86D8B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39"/>
    <w:qFormat/>
    <w:rsid w:val="00B86D8B"/>
    <w:rPr>
      <w:rFonts w:asciiTheme="minorHAnsi" w:eastAsiaTheme="minorEastAsia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99"/>
    <w:unhideWhenUsed/>
    <w:qFormat/>
    <w:rsid w:val="00B86D8B"/>
    <w:pPr>
      <w:ind w:firstLineChars="200" w:firstLine="420"/>
    </w:pPr>
  </w:style>
  <w:style w:type="character" w:customStyle="1" w:styleId="font31">
    <w:name w:val="font31"/>
    <w:basedOn w:val="a0"/>
    <w:rsid w:val="00B86D8B"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01">
    <w:name w:val="font01"/>
    <w:basedOn w:val="a0"/>
    <w:rsid w:val="00B86D8B"/>
    <w:rPr>
      <w:rFonts w:ascii="宋体" w:eastAsia="宋体" w:hAnsi="宋体" w:cs="宋体" w:hint="eastAsia"/>
      <w:b/>
      <w:bCs/>
      <w:color w:val="FF0000"/>
      <w:sz w:val="22"/>
      <w:szCs w:val="22"/>
      <w:u w:val="none"/>
    </w:rPr>
  </w:style>
  <w:style w:type="character" w:customStyle="1" w:styleId="a4">
    <w:name w:val="批注框文本 字符"/>
    <w:basedOn w:val="a0"/>
    <w:link w:val="a3"/>
    <w:rsid w:val="00B86D8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sid w:val="00B86D8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rsid w:val="00B86D8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277</Words>
  <Characters>280</Characters>
  <Application>Microsoft Office Word</Application>
  <DocSecurity>0</DocSecurity>
  <Lines>40</Lines>
  <Paragraphs>30</Paragraphs>
  <ScaleCrop>false</ScaleCrop>
  <Company>Microsoft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灵巧 胥</cp:lastModifiedBy>
  <cp:revision>35</cp:revision>
  <dcterms:created xsi:type="dcterms:W3CDTF">2025-11-30T04:12:00Z</dcterms:created>
  <dcterms:modified xsi:type="dcterms:W3CDTF">2025-12-09T11:48:00Z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878F95D9BE8943FA982D22D54EA22BAF</vt:lpwstr>
  </property>
</Properties>
</file>